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8CA" w:rsidRPr="00FF55D6" w:rsidRDefault="00D828CA" w:rsidP="006256DE">
      <w:pPr>
        <w:pStyle w:val="Titolo"/>
        <w:rPr>
          <w:rFonts w:ascii="Calibri" w:hAnsi="Calibri" w:cs="Calibri"/>
          <w:sz w:val="36"/>
          <w:szCs w:val="36"/>
        </w:rPr>
      </w:pPr>
      <w:bookmarkStart w:id="0" w:name="_GoBack"/>
      <w:bookmarkEnd w:id="0"/>
      <w:r w:rsidRPr="00FF55D6">
        <w:rPr>
          <w:rFonts w:ascii="Calibri" w:hAnsi="Calibri" w:cs="Calibri"/>
          <w:sz w:val="36"/>
          <w:szCs w:val="36"/>
        </w:rPr>
        <w:t>List of M</w:t>
      </w:r>
      <w:r w:rsidR="00FC37C7">
        <w:rPr>
          <w:rFonts w:ascii="Calibri" w:hAnsi="Calibri" w:cs="Calibri"/>
          <w:sz w:val="36"/>
          <w:szCs w:val="36"/>
        </w:rPr>
        <w:t>usicians</w:t>
      </w:r>
      <w:r w:rsidR="00470BF0">
        <w:rPr>
          <w:rFonts w:ascii="Calibri" w:hAnsi="Calibri" w:cs="Calibri"/>
          <w:sz w:val="36"/>
          <w:szCs w:val="36"/>
        </w:rPr>
        <w:t xml:space="preserve"> &amp; </w:t>
      </w:r>
      <w:r w:rsidR="00FC37C7">
        <w:rPr>
          <w:rFonts w:ascii="Calibri" w:hAnsi="Calibri" w:cs="Calibri"/>
          <w:sz w:val="36"/>
          <w:szCs w:val="36"/>
        </w:rPr>
        <w:t>Performers</w:t>
      </w:r>
      <w:r w:rsidRPr="00FF55D6">
        <w:rPr>
          <w:rFonts w:ascii="Calibri" w:hAnsi="Calibri" w:cs="Calibri"/>
          <w:sz w:val="36"/>
          <w:szCs w:val="36"/>
        </w:rPr>
        <w:t xml:space="preserve"> - Bazaar </w:t>
      </w:r>
      <w:r w:rsidR="00744D24">
        <w:rPr>
          <w:rFonts w:ascii="Calibri" w:hAnsi="Calibri" w:cs="Calibri"/>
          <w:sz w:val="36"/>
          <w:szCs w:val="36"/>
        </w:rPr>
        <w:t>2018</w:t>
      </w:r>
    </w:p>
    <w:p w:rsidR="00D828CA" w:rsidRPr="00FF55D6" w:rsidRDefault="00D828CA">
      <w:pPr>
        <w:jc w:val="center"/>
        <w:rPr>
          <w:rFonts w:ascii="Calibri" w:hAnsi="Calibri" w:cs="Calibri"/>
          <w:b/>
          <w:bCs/>
          <w:sz w:val="32"/>
          <w:szCs w:val="32"/>
          <w:u w:val="single"/>
          <w:lang w:val="en-US"/>
        </w:rPr>
      </w:pPr>
    </w:p>
    <w:p w:rsidR="00D828CA" w:rsidRPr="00426BB0" w:rsidRDefault="006F6BD0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After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negogiating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with the </w:t>
      </w:r>
      <w:r w:rsidR="005B7EC7">
        <w:rPr>
          <w:rFonts w:ascii="Calibri" w:hAnsi="Calibri" w:cs="Calibri"/>
          <w:sz w:val="28"/>
          <w:szCs w:val="28"/>
          <w:lang w:val="en-US"/>
        </w:rPr>
        <w:t>E</w:t>
      </w:r>
      <w:r>
        <w:rPr>
          <w:rFonts w:ascii="Calibri" w:hAnsi="Calibri" w:cs="Calibri"/>
          <w:sz w:val="28"/>
          <w:szCs w:val="28"/>
          <w:lang w:val="en-US"/>
        </w:rPr>
        <w:t>ntertainment-Coordinator, p</w:t>
      </w:r>
      <w:r w:rsidR="00D828CA" w:rsidRPr="00426BB0">
        <w:rPr>
          <w:rFonts w:ascii="Calibri" w:hAnsi="Calibri" w:cs="Calibri"/>
          <w:sz w:val="28"/>
          <w:szCs w:val="28"/>
          <w:lang w:val="en-US"/>
        </w:rPr>
        <w:t>lease provide the names of the Musicians</w:t>
      </w:r>
      <w:r w:rsidR="00FC37C7">
        <w:rPr>
          <w:rFonts w:ascii="Calibri" w:hAnsi="Calibri" w:cs="Calibri"/>
          <w:sz w:val="28"/>
          <w:szCs w:val="28"/>
          <w:lang w:val="en-US"/>
        </w:rPr>
        <w:t>/Performers</w:t>
      </w:r>
      <w:r w:rsidR="00D828CA" w:rsidRPr="00426BB0">
        <w:rPr>
          <w:rFonts w:ascii="Calibri" w:hAnsi="Calibri" w:cs="Calibri"/>
          <w:sz w:val="28"/>
          <w:szCs w:val="28"/>
          <w:lang w:val="en-US"/>
        </w:rPr>
        <w:t xml:space="preserve"> who will perform (</w:t>
      </w:r>
      <w:r w:rsidR="00D828CA">
        <w:rPr>
          <w:rFonts w:ascii="Calibri" w:hAnsi="Calibri" w:cs="Calibri"/>
          <w:sz w:val="28"/>
          <w:szCs w:val="28"/>
          <w:lang w:val="en-US"/>
        </w:rPr>
        <w:t>1 act per nation</w:t>
      </w:r>
      <w:r w:rsidR="00D828CA" w:rsidRPr="00426BB0">
        <w:rPr>
          <w:rFonts w:ascii="Calibri" w:hAnsi="Calibri" w:cs="Calibri"/>
          <w:sz w:val="28"/>
          <w:szCs w:val="28"/>
          <w:lang w:val="en-US"/>
        </w:rPr>
        <w:t>) during</w:t>
      </w:r>
      <w:r w:rsidR="00B4481F">
        <w:rPr>
          <w:rFonts w:ascii="Calibri" w:hAnsi="Calibri" w:cs="Calibri"/>
          <w:sz w:val="28"/>
          <w:szCs w:val="28"/>
          <w:lang w:val="en-US"/>
        </w:rPr>
        <w:t xml:space="preserve"> the Bazaar on Sunday.  F</w:t>
      </w:r>
      <w:r w:rsidR="00D828CA" w:rsidRPr="00426BB0">
        <w:rPr>
          <w:rFonts w:ascii="Calibri" w:hAnsi="Calibri" w:cs="Calibri"/>
          <w:sz w:val="28"/>
          <w:szCs w:val="28"/>
          <w:lang w:val="en-US"/>
        </w:rPr>
        <w:t xml:space="preserve">ill </w:t>
      </w:r>
      <w:r w:rsidR="002D55CB">
        <w:rPr>
          <w:rFonts w:ascii="Calibri" w:hAnsi="Calibri" w:cs="Calibri"/>
          <w:sz w:val="28"/>
          <w:szCs w:val="28"/>
          <w:lang w:val="en-US"/>
        </w:rPr>
        <w:t xml:space="preserve">in </w:t>
      </w:r>
      <w:r w:rsidR="00D828CA" w:rsidRPr="00426BB0">
        <w:rPr>
          <w:rFonts w:ascii="Calibri" w:hAnsi="Calibri" w:cs="Calibri"/>
          <w:sz w:val="28"/>
          <w:szCs w:val="28"/>
          <w:lang w:val="en-US"/>
        </w:rPr>
        <w:t>the form be</w:t>
      </w:r>
      <w:r w:rsidR="00B4481F">
        <w:rPr>
          <w:rFonts w:ascii="Calibri" w:hAnsi="Calibri" w:cs="Calibri"/>
          <w:sz w:val="28"/>
          <w:szCs w:val="28"/>
          <w:lang w:val="en-US"/>
        </w:rPr>
        <w:t xml:space="preserve">low and return it (electronically </w:t>
      </w:r>
      <w:r w:rsidR="00D828CA" w:rsidRPr="00426BB0">
        <w:rPr>
          <w:rFonts w:ascii="Calibri" w:hAnsi="Calibri" w:cs="Calibri"/>
          <w:sz w:val="28"/>
          <w:szCs w:val="28"/>
          <w:lang w:val="en-US"/>
        </w:rPr>
        <w:t xml:space="preserve">only) to </w:t>
      </w:r>
      <w:hyperlink r:id="rId6" w:history="1">
        <w:r w:rsidR="00D828CA" w:rsidRPr="00426BB0">
          <w:rPr>
            <w:rStyle w:val="Collegamentoipertestuale"/>
            <w:rFonts w:ascii="Calibri" w:hAnsi="Calibri" w:cs="Calibri"/>
            <w:sz w:val="28"/>
            <w:szCs w:val="28"/>
            <w:lang w:val="en-US"/>
          </w:rPr>
          <w:t>guest-coordinator@natocharitybazaar.org</w:t>
        </w:r>
      </w:hyperlink>
    </w:p>
    <w:p w:rsidR="00D828CA" w:rsidRPr="00FF55D6" w:rsidRDefault="00D828CA">
      <w:pPr>
        <w:rPr>
          <w:rFonts w:ascii="Calibri" w:hAnsi="Calibri" w:cs="Calibri"/>
          <w:lang w:val="en-US"/>
        </w:rPr>
      </w:pPr>
    </w:p>
    <w:p w:rsidR="00D828CA" w:rsidRPr="00FF55D6" w:rsidRDefault="002D55CB">
      <w:pPr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The </w:t>
      </w:r>
      <w:r w:rsidR="00C261DD">
        <w:rPr>
          <w:rFonts w:ascii="Calibri" w:hAnsi="Calibri" w:cs="Calibri"/>
          <w:sz w:val="32"/>
          <w:szCs w:val="32"/>
          <w:lang w:val="en-US"/>
        </w:rPr>
        <w:t xml:space="preserve">final </w:t>
      </w:r>
      <w:r>
        <w:rPr>
          <w:rFonts w:ascii="Calibri" w:hAnsi="Calibri" w:cs="Calibri"/>
          <w:sz w:val="32"/>
          <w:szCs w:val="32"/>
          <w:lang w:val="en-US"/>
        </w:rPr>
        <w:t>d</w:t>
      </w:r>
      <w:r w:rsidR="00D828CA" w:rsidRPr="00FF55D6">
        <w:rPr>
          <w:rFonts w:ascii="Calibri" w:hAnsi="Calibri" w:cs="Calibri"/>
          <w:sz w:val="32"/>
          <w:szCs w:val="32"/>
          <w:lang w:val="en-US"/>
        </w:rPr>
        <w:t xml:space="preserve">eadline for submission of this list is </w:t>
      </w:r>
      <w:r w:rsidR="00744D24">
        <w:rPr>
          <w:rFonts w:ascii="Calibri" w:hAnsi="Calibri" w:cs="Calibri"/>
          <w:b/>
          <w:bCs/>
          <w:color w:val="C00000"/>
          <w:sz w:val="32"/>
          <w:szCs w:val="32"/>
          <w:u w:val="single"/>
          <w:lang w:val="en-US"/>
        </w:rPr>
        <w:t>Friday, November 2</w:t>
      </w:r>
      <w:r w:rsidR="00D828CA">
        <w:rPr>
          <w:rFonts w:ascii="Calibri" w:hAnsi="Calibri" w:cs="Calibri"/>
          <w:b/>
          <w:bCs/>
          <w:color w:val="C00000"/>
          <w:sz w:val="32"/>
          <w:szCs w:val="32"/>
          <w:u w:val="single"/>
          <w:lang w:val="en-US"/>
        </w:rPr>
        <w:t>, 201</w:t>
      </w:r>
      <w:r w:rsidR="00744D24">
        <w:rPr>
          <w:rFonts w:ascii="Calibri" w:hAnsi="Calibri" w:cs="Calibri"/>
          <w:b/>
          <w:bCs/>
          <w:color w:val="C00000"/>
          <w:sz w:val="32"/>
          <w:szCs w:val="32"/>
          <w:u w:val="single"/>
          <w:lang w:val="en-US"/>
        </w:rPr>
        <w:t>8</w:t>
      </w:r>
      <w:r w:rsidR="00D828CA" w:rsidRPr="00FF55D6">
        <w:rPr>
          <w:rFonts w:ascii="Calibri" w:hAnsi="Calibri" w:cs="Calibri"/>
          <w:sz w:val="32"/>
          <w:szCs w:val="32"/>
          <w:lang w:val="en-US"/>
        </w:rPr>
        <w:t>.</w:t>
      </w:r>
    </w:p>
    <w:p w:rsidR="00D828CA" w:rsidRPr="00FF55D6" w:rsidRDefault="00D828CA">
      <w:pPr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</w:pPr>
    </w:p>
    <w:p w:rsidR="002D55CB" w:rsidRPr="00FF55D6" w:rsidRDefault="00D828CA" w:rsidP="002D55CB">
      <w:pP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en-US"/>
        </w:rPr>
      </w:pPr>
      <w:r w:rsidRPr="00FF55D6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Please note th</w:t>
      </w:r>
      <w:r w:rsidR="002D55CB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 xml:space="preserve">at access will be given </w:t>
      </w:r>
      <w:r w:rsidRPr="00FF55D6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 xml:space="preserve">through </w:t>
      </w:r>
      <w:r w:rsidR="00744D24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 xml:space="preserve">North </w:t>
      </w:r>
      <w:proofErr w:type="spellStart"/>
      <w:proofErr w:type="gramStart"/>
      <w:r w:rsidR="00744D24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gate,</w:t>
      </w:r>
      <w:r w:rsidRPr="00FF55D6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if</w:t>
      </w:r>
      <w:proofErr w:type="spellEnd"/>
      <w:proofErr w:type="gramEnd"/>
      <w:r w:rsidRPr="00FF55D6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 xml:space="preserve"> by car, or through the </w:t>
      </w:r>
      <w:r w:rsidR="00744D24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South</w:t>
      </w:r>
      <w:r w:rsidRPr="00FF55D6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 xml:space="preserve"> gate for pedestrians.</w:t>
      </w:r>
      <w:r w:rsidR="002D55CB" w:rsidRPr="002D55CB"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="00744D24"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en-US"/>
        </w:rPr>
        <w:t>Performer</w:t>
      </w:r>
      <w:r w:rsidR="002D55CB"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en-US"/>
        </w:rPr>
        <w:t xml:space="preserve"> Cards </w:t>
      </w:r>
      <w:r w:rsidR="006F50ED"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en-US"/>
        </w:rPr>
        <w:t xml:space="preserve">must </w:t>
      </w:r>
      <w:r w:rsidR="002D55CB" w:rsidRPr="00FF55D6"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en-US"/>
        </w:rPr>
        <w:t>be s</w:t>
      </w:r>
      <w:r w:rsidR="002D55CB"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en-US"/>
        </w:rPr>
        <w:t xml:space="preserve">hown to the Security Guards at the </w:t>
      </w:r>
      <w:r w:rsidR="002D55CB" w:rsidRPr="00FF55D6"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en-US"/>
        </w:rPr>
        <w:t>entrance.</w:t>
      </w:r>
    </w:p>
    <w:p w:rsidR="00D828CA" w:rsidRPr="00FF55D6" w:rsidRDefault="00D828CA">
      <w:pPr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</w:pPr>
    </w:p>
    <w:p w:rsidR="00D828CA" w:rsidRPr="00FF55D6" w:rsidRDefault="00D828CA">
      <w:pPr>
        <w:rPr>
          <w:rFonts w:ascii="Calibri" w:hAnsi="Calibri" w:cs="Calibri"/>
          <w:b/>
          <w:bCs/>
          <w:i/>
          <w:iCs/>
          <w:u w:val="single"/>
          <w:lang w:val="en-US"/>
        </w:rPr>
      </w:pPr>
    </w:p>
    <w:p w:rsidR="00D828CA" w:rsidRPr="00FF55D6" w:rsidRDefault="00D828CA">
      <w:pPr>
        <w:rPr>
          <w:rFonts w:ascii="Calibri" w:hAnsi="Calibri" w:cs="Calibri"/>
          <w:lang w:val="en-US"/>
        </w:rPr>
      </w:pPr>
      <w:r w:rsidRPr="00FF55D6">
        <w:rPr>
          <w:rFonts w:ascii="Calibri" w:hAnsi="Calibri" w:cs="Calibri"/>
          <w:b/>
          <w:bCs/>
          <w:sz w:val="32"/>
          <w:szCs w:val="32"/>
          <w:lang w:val="en-US"/>
        </w:rPr>
        <w:t>Nation:</w:t>
      </w:r>
      <w:r w:rsidR="000A303E">
        <w:rPr>
          <w:rFonts w:ascii="Calibri" w:hAnsi="Calibri" w:cs="Calibri"/>
          <w:b/>
          <w:bCs/>
          <w:sz w:val="32"/>
          <w:szCs w:val="32"/>
          <w:lang w:val="en-US"/>
        </w:rPr>
        <w:t xml:space="preserve">  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__</w:t>
      </w:r>
      <w:r w:rsidR="001E3C31">
        <w:rPr>
          <w:rFonts w:ascii="Calibri" w:hAnsi="Calibri" w:cs="Calibri"/>
          <w:b/>
          <w:bCs/>
          <w:sz w:val="32"/>
          <w:szCs w:val="32"/>
          <w:lang w:val="en-US"/>
        </w:rPr>
        <w:t>______________________</w:t>
      </w:r>
      <w:r w:rsidRPr="00FF55D6">
        <w:rPr>
          <w:rFonts w:ascii="Calibri" w:hAnsi="Calibri" w:cs="Calibri"/>
          <w:lang w:val="en-US"/>
        </w:rPr>
        <w:t xml:space="preserve"> </w:t>
      </w:r>
    </w:p>
    <w:tbl>
      <w:tblPr>
        <w:tblW w:w="12380" w:type="dxa"/>
        <w:tblInd w:w="-30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76"/>
        <w:gridCol w:w="2104"/>
        <w:gridCol w:w="2060"/>
        <w:gridCol w:w="1364"/>
        <w:gridCol w:w="1786"/>
        <w:gridCol w:w="1980"/>
        <w:gridCol w:w="2610"/>
      </w:tblGrid>
      <w:tr w:rsidR="00D828CA" w:rsidRPr="00FF55D6">
        <w:trPr>
          <w:trHeight w:val="270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D828CA" w:rsidRPr="00FF55D6" w:rsidRDefault="00D828C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F55D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Cat.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D828CA" w:rsidRPr="00FF55D6" w:rsidRDefault="00D828C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F55D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Surname (last name)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D828CA" w:rsidRPr="00FF55D6" w:rsidRDefault="00D828C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F55D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D828CA" w:rsidRPr="00FF55D6" w:rsidRDefault="00D828CA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F55D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D828CA" w:rsidRPr="00FF55D6" w:rsidRDefault="00D828CA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F55D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D828CA" w:rsidRPr="00FF55D6" w:rsidRDefault="00D828CA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F55D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Vehicle type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28CA" w:rsidRPr="00FF55D6" w:rsidRDefault="00D828CA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F55D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Plate number</w:t>
            </w:r>
          </w:p>
        </w:tc>
      </w:tr>
      <w:tr w:rsidR="00D828CA" w:rsidRPr="00FF55D6">
        <w:trPr>
          <w:trHeight w:val="25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744D2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DE19BC" w:rsidRDefault="00D828CA" w:rsidP="007B4954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DE19BC" w:rsidRDefault="00D828CA" w:rsidP="007B4954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DE19BC" w:rsidRDefault="00D828CA" w:rsidP="007B4954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DE19BC" w:rsidRDefault="00D828CA" w:rsidP="007B4954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DE19BC" w:rsidRDefault="00D828CA" w:rsidP="007B4954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8CA" w:rsidRPr="00DE19BC" w:rsidRDefault="00D828CA" w:rsidP="007B4954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D828CA" w:rsidRPr="00FF55D6">
        <w:trPr>
          <w:trHeight w:val="25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DE19BC" w:rsidRDefault="00D828CA" w:rsidP="007B4954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DE19BC" w:rsidRDefault="00D828CA" w:rsidP="007B4954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DE19BC" w:rsidRDefault="00D828CA" w:rsidP="007B4954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DE19BC" w:rsidRDefault="00D828CA" w:rsidP="007B4954">
            <w:pPr>
              <w:snapToGri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DE19BC" w:rsidRDefault="00D828CA" w:rsidP="007B4954">
            <w:pPr>
              <w:snapToGri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8CA" w:rsidRPr="00DE19BC" w:rsidRDefault="00D828CA" w:rsidP="000224BA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D828CA" w:rsidRPr="00FF55D6">
        <w:trPr>
          <w:trHeight w:val="25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7B4954" w:rsidRDefault="00D828CA" w:rsidP="007B4954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8CA" w:rsidRPr="00FF55D6" w:rsidRDefault="00D828CA" w:rsidP="00FF55D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828CA" w:rsidRPr="00FF55D6">
        <w:trPr>
          <w:trHeight w:val="25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FF55D6" w:rsidRDefault="00D828CA" w:rsidP="007B4954">
            <w:pPr>
              <w:jc w:val="center"/>
              <w:rPr>
                <w:rFonts w:ascii="Calibri" w:eastAsia="Arial Unicode MS" w:hAnsi="Calibri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8CA" w:rsidRPr="00FF55D6" w:rsidRDefault="00D828CA" w:rsidP="00FF55D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828CA" w:rsidRPr="00FF55D6">
        <w:trPr>
          <w:trHeight w:val="25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7B4954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CA" w:rsidRPr="00FF55D6" w:rsidRDefault="00D828CA" w:rsidP="00FF55D6">
            <w:pPr>
              <w:jc w:val="center"/>
              <w:rPr>
                <w:rFonts w:ascii="Calibri" w:eastAsia="Arial Unicode MS" w:hAnsi="Calibri"/>
                <w:sz w:val="20"/>
                <w:szCs w:val="20"/>
                <w:lang w:val="en-US"/>
              </w:rPr>
            </w:pPr>
          </w:p>
        </w:tc>
      </w:tr>
      <w:tr w:rsidR="00D828CA" w:rsidRPr="00FF55D6">
        <w:trPr>
          <w:trHeight w:val="25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C84FE8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7B4954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CA" w:rsidRPr="00FF55D6" w:rsidRDefault="00D828CA" w:rsidP="00FF55D6">
            <w:pPr>
              <w:jc w:val="center"/>
              <w:rPr>
                <w:rFonts w:ascii="Calibri" w:eastAsia="Arial Unicode MS" w:hAnsi="Calibri"/>
                <w:sz w:val="20"/>
                <w:szCs w:val="20"/>
                <w:lang w:val="en-US"/>
              </w:rPr>
            </w:pPr>
          </w:p>
        </w:tc>
      </w:tr>
      <w:tr w:rsidR="00D828CA" w:rsidRPr="00FF55D6">
        <w:trPr>
          <w:trHeight w:val="25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7B4954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CA" w:rsidRPr="00FF55D6" w:rsidRDefault="00D828CA" w:rsidP="00FF55D6">
            <w:pPr>
              <w:jc w:val="center"/>
              <w:rPr>
                <w:rFonts w:ascii="Calibri" w:eastAsia="Arial Unicode MS" w:hAnsi="Calibri"/>
                <w:sz w:val="20"/>
                <w:szCs w:val="20"/>
                <w:lang w:val="en-US"/>
              </w:rPr>
            </w:pPr>
          </w:p>
        </w:tc>
      </w:tr>
      <w:tr w:rsidR="00D828CA" w:rsidRPr="00FF55D6">
        <w:trPr>
          <w:trHeight w:val="25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7B4954" w:rsidRDefault="00D828CA" w:rsidP="00C84FE8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C84FE8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C84FE8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7B4954" w:rsidRDefault="00D828CA" w:rsidP="00C84FE8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828CA" w:rsidRPr="00FF55D6" w:rsidRDefault="00D828CA" w:rsidP="007B4954">
            <w:pPr>
              <w:jc w:val="center"/>
              <w:rPr>
                <w:rFonts w:ascii="Calibri" w:eastAsia="Arial Unicode MS" w:hAnsi="Calibri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CA" w:rsidRPr="00FF55D6" w:rsidRDefault="00D828CA" w:rsidP="00FF55D6">
            <w:pPr>
              <w:jc w:val="center"/>
              <w:rPr>
                <w:rFonts w:ascii="Calibri" w:eastAsia="Arial Unicode MS" w:hAnsi="Calibri"/>
                <w:sz w:val="20"/>
                <w:szCs w:val="20"/>
                <w:lang w:val="en-US"/>
              </w:rPr>
            </w:pPr>
          </w:p>
        </w:tc>
      </w:tr>
      <w:tr w:rsidR="00D828CA" w:rsidRPr="00FF55D6">
        <w:trPr>
          <w:trHeight w:val="234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7B4954" w:rsidRDefault="00D828CA" w:rsidP="007B4954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 w:rsidP="007B4954">
            <w:pPr>
              <w:pStyle w:val="ecececmsonormal"/>
              <w:jc w:val="center"/>
              <w:rPr>
                <w:rFonts w:ascii="Calibri" w:hAnsi="Calibri" w:cs="Calibri"/>
                <w:color w:val="444444"/>
                <w:sz w:val="17"/>
                <w:szCs w:val="17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8CA" w:rsidRPr="00FF55D6" w:rsidRDefault="00D828CA" w:rsidP="00FF55D6">
            <w:pPr>
              <w:pStyle w:val="ecececmsonormal"/>
              <w:jc w:val="center"/>
              <w:rPr>
                <w:rFonts w:ascii="Calibri" w:hAnsi="Calibri" w:cs="Calibri"/>
                <w:color w:val="444444"/>
                <w:sz w:val="17"/>
                <w:szCs w:val="17"/>
              </w:rPr>
            </w:pPr>
          </w:p>
        </w:tc>
      </w:tr>
      <w:tr w:rsidR="00D828CA" w:rsidRPr="00FF55D6">
        <w:trPr>
          <w:trHeight w:val="25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C84FE8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C84FE8">
            <w:pPr>
              <w:pStyle w:val="ecececmsonormal"/>
              <w:snapToGrid w:val="0"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AA2B59">
            <w:pPr>
              <w:pStyle w:val="ecececmsonormal"/>
              <w:snapToGrid w:val="0"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C84FE8">
            <w:pPr>
              <w:pStyle w:val="ecececmsonormal"/>
              <w:snapToGrid w:val="0"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 w:rsidP="00FF55D6">
            <w:pPr>
              <w:pStyle w:val="ecececmsonormal"/>
              <w:jc w:val="center"/>
              <w:rPr>
                <w:rFonts w:ascii="Calibri" w:hAnsi="Calibri" w:cs="Calibri"/>
                <w:color w:val="444444"/>
                <w:sz w:val="17"/>
                <w:szCs w:val="17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8CA" w:rsidRPr="00FF55D6" w:rsidRDefault="00D828CA" w:rsidP="00FF55D6">
            <w:pPr>
              <w:pStyle w:val="ecececmsonormal"/>
              <w:jc w:val="center"/>
              <w:rPr>
                <w:rFonts w:ascii="Calibri" w:hAnsi="Calibri" w:cs="Calibri"/>
                <w:color w:val="444444"/>
                <w:sz w:val="17"/>
                <w:szCs w:val="17"/>
              </w:rPr>
            </w:pPr>
          </w:p>
        </w:tc>
      </w:tr>
      <w:tr w:rsidR="00D828CA" w:rsidRPr="00FF55D6">
        <w:trPr>
          <w:trHeight w:val="25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C84FE8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C84FE8">
            <w:pPr>
              <w:pStyle w:val="ecececmsonormal"/>
              <w:snapToGrid w:val="0"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AA2B59">
            <w:pPr>
              <w:pStyle w:val="ecececmsonormal"/>
              <w:snapToGrid w:val="0"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C84FE8">
            <w:pPr>
              <w:pStyle w:val="ecececmsonormal"/>
              <w:snapToGrid w:val="0"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 w:rsidP="00FF55D6">
            <w:pPr>
              <w:pStyle w:val="ecececmsonormal"/>
              <w:jc w:val="center"/>
              <w:rPr>
                <w:rFonts w:ascii="Calibri" w:hAnsi="Calibri" w:cs="Calibri"/>
                <w:color w:val="444444"/>
                <w:sz w:val="17"/>
                <w:szCs w:val="17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8CA" w:rsidRPr="00FF55D6" w:rsidRDefault="00D828CA" w:rsidP="00FF55D6">
            <w:pPr>
              <w:pStyle w:val="ecececmsonormal"/>
              <w:jc w:val="center"/>
              <w:rPr>
                <w:rFonts w:ascii="Calibri" w:hAnsi="Calibri" w:cs="Calibri"/>
                <w:color w:val="444444"/>
                <w:sz w:val="17"/>
                <w:szCs w:val="17"/>
              </w:rPr>
            </w:pPr>
          </w:p>
        </w:tc>
      </w:tr>
      <w:tr w:rsidR="00D828CA" w:rsidRPr="00FF55D6">
        <w:trPr>
          <w:trHeight w:val="25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C84FE8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AA2B59">
            <w:pPr>
              <w:pStyle w:val="ecececmsonormal"/>
              <w:snapToGrid w:val="0"/>
              <w:spacing w:after="0"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AA2B59">
            <w:pPr>
              <w:pStyle w:val="ecececmsonormal"/>
              <w:snapToGrid w:val="0"/>
              <w:spacing w:after="0"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C84FE8">
            <w:pPr>
              <w:pStyle w:val="ecececmsonormal"/>
              <w:snapToGrid w:val="0"/>
              <w:spacing w:after="0"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 w:rsidP="00FF55D6">
            <w:pPr>
              <w:pStyle w:val="ecececmsonormal"/>
              <w:jc w:val="center"/>
              <w:rPr>
                <w:rFonts w:ascii="Calibri" w:hAnsi="Calibri" w:cs="Calibri"/>
                <w:color w:val="444444"/>
                <w:sz w:val="17"/>
                <w:szCs w:val="17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8CA" w:rsidRPr="00FF55D6" w:rsidRDefault="00D828CA" w:rsidP="00FF55D6">
            <w:pPr>
              <w:pStyle w:val="ecececmsonormal"/>
              <w:jc w:val="center"/>
              <w:rPr>
                <w:rFonts w:ascii="Calibri" w:hAnsi="Calibri" w:cs="Calibri"/>
                <w:color w:val="444444"/>
                <w:sz w:val="17"/>
                <w:szCs w:val="17"/>
              </w:rPr>
            </w:pPr>
          </w:p>
        </w:tc>
      </w:tr>
      <w:tr w:rsidR="00D828CA" w:rsidRPr="00FF55D6">
        <w:trPr>
          <w:trHeight w:val="25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FF55D6" w:rsidRDefault="00D828CA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C84FE8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AA2B59">
            <w:pPr>
              <w:pStyle w:val="ecececmsonormal"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FF55D6">
            <w:pPr>
              <w:pStyle w:val="ecececmsonormal"/>
              <w:jc w:val="center"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C84FE8">
            <w:pPr>
              <w:pStyle w:val="ecececmsonormal"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28CA" w:rsidRPr="00C84FE8" w:rsidRDefault="00D828CA" w:rsidP="00FF55D6">
            <w:pPr>
              <w:pStyle w:val="ecececmsonormal"/>
              <w:jc w:val="center"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8CA" w:rsidRPr="00FF55D6" w:rsidRDefault="00D828CA" w:rsidP="00FF55D6">
            <w:pPr>
              <w:pStyle w:val="ecececmsonormal"/>
              <w:jc w:val="center"/>
              <w:rPr>
                <w:rFonts w:ascii="Calibri" w:hAnsi="Calibri" w:cs="Calibri"/>
                <w:color w:val="444444"/>
                <w:sz w:val="17"/>
                <w:szCs w:val="17"/>
              </w:rPr>
            </w:pPr>
          </w:p>
        </w:tc>
      </w:tr>
    </w:tbl>
    <w:p w:rsidR="00D828CA" w:rsidRPr="00FF55D6" w:rsidRDefault="00D828CA" w:rsidP="00692B05">
      <w:pPr>
        <w:rPr>
          <w:rFonts w:ascii="Calibri" w:hAnsi="Calibri" w:cs="Calibri"/>
        </w:rPr>
      </w:pPr>
    </w:p>
    <w:sectPr w:rsidR="00D828CA" w:rsidRPr="00FF55D6" w:rsidSect="00692B05">
      <w:footerReference w:type="default" r:id="rId7"/>
      <w:footnotePr>
        <w:pos w:val="beneathText"/>
      </w:footnotePr>
      <w:pgSz w:w="15840" w:h="12240" w:orient="landscape"/>
      <w:pgMar w:top="993" w:right="1411" w:bottom="1411" w:left="141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C89" w:rsidRDefault="007D2C89">
      <w:r>
        <w:separator/>
      </w:r>
    </w:p>
  </w:endnote>
  <w:endnote w:type="continuationSeparator" w:id="0">
    <w:p w:rsidR="007D2C89" w:rsidRDefault="007D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C7" w:rsidRDefault="00FC37C7">
    <w:pPr>
      <w:pStyle w:val="Pidipagina"/>
    </w:pPr>
    <w:r>
      <w:t xml:space="preserve">For more information, </w:t>
    </w:r>
    <w:proofErr w:type="spellStart"/>
    <w:r>
      <w:t>pl</w:t>
    </w:r>
    <w:r w:rsidR="00336AFD">
      <w:t>ease</w:t>
    </w:r>
    <w:proofErr w:type="spellEnd"/>
    <w:r w:rsidR="00336AFD">
      <w:t xml:space="preserve"> contact :  Mrs. Anja </w:t>
    </w:r>
    <w:proofErr w:type="spellStart"/>
    <w:r w:rsidR="00336AFD">
      <w:t>Malms</w:t>
    </w:r>
    <w:proofErr w:type="spellEnd"/>
    <w:r>
      <w:t xml:space="preserve">, Guest </w:t>
    </w:r>
    <w:proofErr w:type="spellStart"/>
    <w:r>
      <w:t>Coordinator</w:t>
    </w:r>
    <w:proofErr w:type="spellEnd"/>
    <w:r>
      <w:t xml:space="preserve"> at </w:t>
    </w:r>
    <w:r w:rsidRPr="00FC37C7">
      <w:rPr>
        <w:u w:val="single"/>
      </w:rPr>
      <w:t>guest-coordinator@natocharitybazaar.org</w:t>
    </w:r>
  </w:p>
  <w:p w:rsidR="00D828CA" w:rsidRPr="006854DF" w:rsidRDefault="00D828CA" w:rsidP="006854D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C89" w:rsidRDefault="007D2C89">
      <w:r>
        <w:separator/>
      </w:r>
    </w:p>
  </w:footnote>
  <w:footnote w:type="continuationSeparator" w:id="0">
    <w:p w:rsidR="007D2C89" w:rsidRDefault="007D2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7F"/>
    <w:rsid w:val="00000275"/>
    <w:rsid w:val="000224BA"/>
    <w:rsid w:val="000A303E"/>
    <w:rsid w:val="00155187"/>
    <w:rsid w:val="001E3C31"/>
    <w:rsid w:val="002D55CB"/>
    <w:rsid w:val="00316F8E"/>
    <w:rsid w:val="00336AFD"/>
    <w:rsid w:val="003D6302"/>
    <w:rsid w:val="0042383B"/>
    <w:rsid w:val="00426BB0"/>
    <w:rsid w:val="00470BF0"/>
    <w:rsid w:val="0051156F"/>
    <w:rsid w:val="00552D2D"/>
    <w:rsid w:val="00553961"/>
    <w:rsid w:val="00566FC7"/>
    <w:rsid w:val="005B7EC7"/>
    <w:rsid w:val="005E3C84"/>
    <w:rsid w:val="005F6F7F"/>
    <w:rsid w:val="00614B92"/>
    <w:rsid w:val="006159E2"/>
    <w:rsid w:val="006256DE"/>
    <w:rsid w:val="0063002D"/>
    <w:rsid w:val="0066544D"/>
    <w:rsid w:val="006715E7"/>
    <w:rsid w:val="006854DF"/>
    <w:rsid w:val="00692B05"/>
    <w:rsid w:val="00692FEA"/>
    <w:rsid w:val="006F50ED"/>
    <w:rsid w:val="006F6BD0"/>
    <w:rsid w:val="007271C3"/>
    <w:rsid w:val="00744D24"/>
    <w:rsid w:val="00756080"/>
    <w:rsid w:val="007B4954"/>
    <w:rsid w:val="007D2C89"/>
    <w:rsid w:val="009815E3"/>
    <w:rsid w:val="00A47DB7"/>
    <w:rsid w:val="00A63673"/>
    <w:rsid w:val="00AA2B59"/>
    <w:rsid w:val="00AE0606"/>
    <w:rsid w:val="00B4481F"/>
    <w:rsid w:val="00C261DD"/>
    <w:rsid w:val="00C84FE8"/>
    <w:rsid w:val="00D27200"/>
    <w:rsid w:val="00D76D08"/>
    <w:rsid w:val="00D828CA"/>
    <w:rsid w:val="00DE19BC"/>
    <w:rsid w:val="00E26E8E"/>
    <w:rsid w:val="00E5389E"/>
    <w:rsid w:val="00EB0264"/>
    <w:rsid w:val="00F20661"/>
    <w:rsid w:val="00F83E0E"/>
    <w:rsid w:val="00FC37C7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9AE66-688C-7F4C-BFD4-990586A5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6D08"/>
    <w:pPr>
      <w:suppressAutoHyphens/>
      <w:spacing w:after="0" w:line="240" w:lineRule="auto"/>
    </w:pPr>
    <w:rPr>
      <w:sz w:val="24"/>
      <w:szCs w:val="24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1">
    <w:name w:val="Absatz-Standardschriftart1"/>
    <w:uiPriority w:val="99"/>
    <w:rsid w:val="00D76D08"/>
  </w:style>
  <w:style w:type="character" w:customStyle="1" w:styleId="DefaultParagraphFont1">
    <w:name w:val="Default Paragraph Font1"/>
    <w:uiPriority w:val="99"/>
    <w:rsid w:val="00D76D08"/>
  </w:style>
  <w:style w:type="character" w:customStyle="1" w:styleId="Policepardfaut1">
    <w:name w:val="Police par défaut1"/>
    <w:uiPriority w:val="99"/>
    <w:rsid w:val="00D76D08"/>
  </w:style>
  <w:style w:type="character" w:styleId="Collegamentoipertestuale">
    <w:name w:val="Hyperlink"/>
    <w:basedOn w:val="Carpredefinitoparagrafo"/>
    <w:uiPriority w:val="99"/>
    <w:rsid w:val="00D76D08"/>
    <w:rPr>
      <w:color w:val="0000FF"/>
      <w:u w:val="single"/>
    </w:rPr>
  </w:style>
  <w:style w:type="paragraph" w:customStyle="1" w:styleId="Titre1">
    <w:name w:val="Titre1"/>
    <w:basedOn w:val="Normale"/>
    <w:next w:val="Corpotesto"/>
    <w:uiPriority w:val="99"/>
    <w:rsid w:val="00D76D0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D76D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3673"/>
    <w:rPr>
      <w:sz w:val="24"/>
      <w:szCs w:val="24"/>
      <w:lang w:val="fr-FR" w:eastAsia="ar-SA" w:bidi="ar-SA"/>
    </w:rPr>
  </w:style>
  <w:style w:type="paragraph" w:styleId="Elenco">
    <w:name w:val="List"/>
    <w:basedOn w:val="Corpotesto"/>
    <w:uiPriority w:val="99"/>
    <w:rsid w:val="00D76D08"/>
  </w:style>
  <w:style w:type="paragraph" w:customStyle="1" w:styleId="Lgende1">
    <w:name w:val="Légende1"/>
    <w:basedOn w:val="Normale"/>
    <w:uiPriority w:val="99"/>
    <w:rsid w:val="00D76D08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e"/>
    <w:uiPriority w:val="99"/>
    <w:rsid w:val="00D76D08"/>
    <w:pPr>
      <w:suppressLineNumbers/>
    </w:pPr>
  </w:style>
  <w:style w:type="paragraph" w:styleId="Titolo">
    <w:name w:val="Title"/>
    <w:basedOn w:val="Normale"/>
    <w:next w:val="Sottotitolo"/>
    <w:link w:val="TitoloCarattere"/>
    <w:uiPriority w:val="99"/>
    <w:qFormat/>
    <w:rsid w:val="00D76D08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A63673"/>
    <w:rPr>
      <w:rFonts w:ascii="Cambria" w:hAnsi="Cambria" w:cs="Cambria"/>
      <w:b/>
      <w:bCs/>
      <w:kern w:val="28"/>
      <w:sz w:val="32"/>
      <w:szCs w:val="32"/>
      <w:lang w:val="fr-FR" w:eastAsia="ar-SA" w:bidi="ar-SA"/>
    </w:rPr>
  </w:style>
  <w:style w:type="paragraph" w:styleId="Sottotitolo">
    <w:name w:val="Subtitle"/>
    <w:basedOn w:val="Titre1"/>
    <w:next w:val="Corpotesto"/>
    <w:link w:val="SottotitoloCarattere"/>
    <w:uiPriority w:val="99"/>
    <w:qFormat/>
    <w:rsid w:val="00D76D08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63673"/>
    <w:rPr>
      <w:rFonts w:ascii="Cambria" w:hAnsi="Cambria" w:cs="Cambria"/>
      <w:sz w:val="24"/>
      <w:szCs w:val="24"/>
      <w:lang w:val="fr-FR" w:eastAsia="ar-SA" w:bidi="ar-SA"/>
    </w:rPr>
  </w:style>
  <w:style w:type="paragraph" w:customStyle="1" w:styleId="Contenuducadre">
    <w:name w:val="Contenu du cadre"/>
    <w:basedOn w:val="Corpotesto"/>
    <w:uiPriority w:val="99"/>
    <w:rsid w:val="00D76D08"/>
  </w:style>
  <w:style w:type="paragraph" w:customStyle="1" w:styleId="Contenudetableau">
    <w:name w:val="Contenu de tableau"/>
    <w:basedOn w:val="Normale"/>
    <w:uiPriority w:val="99"/>
    <w:rsid w:val="00D76D08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D76D08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D76D08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3673"/>
    <w:rPr>
      <w:sz w:val="24"/>
      <w:szCs w:val="24"/>
      <w:lang w:val="fr-FR" w:eastAsia="ar-SA" w:bidi="ar-SA"/>
    </w:rPr>
  </w:style>
  <w:style w:type="paragraph" w:styleId="Pidipagina">
    <w:name w:val="footer"/>
    <w:basedOn w:val="Normale"/>
    <w:link w:val="PidipaginaCarattere"/>
    <w:uiPriority w:val="99"/>
    <w:rsid w:val="00D76D08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4DF"/>
    <w:rPr>
      <w:sz w:val="24"/>
      <w:szCs w:val="24"/>
      <w:lang w:val="fr-FR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A636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673"/>
    <w:rPr>
      <w:sz w:val="2"/>
      <w:szCs w:val="2"/>
      <w:lang w:val="fr-FR" w:eastAsia="ar-SA" w:bidi="ar-SA"/>
    </w:rPr>
  </w:style>
  <w:style w:type="paragraph" w:customStyle="1" w:styleId="ecececmsonormal">
    <w:name w:val="ec_ec_ec_msonormal"/>
    <w:basedOn w:val="Normale"/>
    <w:uiPriority w:val="99"/>
    <w:rsid w:val="00A63673"/>
    <w:pPr>
      <w:shd w:val="clear" w:color="auto" w:fill="FFFFFF"/>
      <w:suppressAutoHyphens w:val="0"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ececmsonormal">
    <w:name w:val="ec_ec_msonormal"/>
    <w:basedOn w:val="Normale"/>
    <w:uiPriority w:val="99"/>
    <w:rsid w:val="00A63673"/>
    <w:pPr>
      <w:shd w:val="clear" w:color="auto" w:fill="FFFFFF"/>
      <w:suppressAutoHyphens w:val="0"/>
      <w:spacing w:before="100" w:beforeAutospacing="1" w:after="100" w:afterAutospacing="1"/>
      <w:textAlignment w:val="top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cecspelle">
    <w:name w:val="ec_ec_spelle"/>
    <w:uiPriority w:val="99"/>
    <w:rsid w:val="00A63673"/>
    <w:rPr>
      <w:rFonts w:ascii="Verdana" w:hAnsi="Verdana" w:cs="Verdana"/>
      <w:sz w:val="20"/>
      <w:szCs w:val="20"/>
      <w:shd w:val="clear" w:color="auto" w:fill="FFFFFF"/>
    </w:rPr>
  </w:style>
  <w:style w:type="character" w:styleId="Collegamentovisitato">
    <w:name w:val="FollowedHyperlink"/>
    <w:basedOn w:val="Carpredefinitoparagrafo"/>
    <w:uiPriority w:val="99"/>
    <w:semiHidden/>
    <w:rsid w:val="00692B05"/>
    <w:rPr>
      <w:color w:val="800080"/>
      <w:u w:val="single"/>
    </w:rPr>
  </w:style>
  <w:style w:type="paragraph" w:styleId="NormaleWeb">
    <w:name w:val="Normal (Web)"/>
    <w:basedOn w:val="Normale"/>
    <w:uiPriority w:val="99"/>
    <w:rsid w:val="007B4954"/>
    <w:pPr>
      <w:suppressAutoHyphens w:val="0"/>
      <w:spacing w:before="100" w:beforeAutospacing="1" w:after="100" w:afterAutospacing="1"/>
    </w:pPr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est-coordinator@natocharitybazaa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Hust</dc:creator>
  <cp:keywords/>
  <dc:description/>
  <cp:lastModifiedBy>Szabina</cp:lastModifiedBy>
  <cp:revision>2</cp:revision>
  <cp:lastPrinted>2014-11-03T19:49:00Z</cp:lastPrinted>
  <dcterms:created xsi:type="dcterms:W3CDTF">2018-10-11T11:58:00Z</dcterms:created>
  <dcterms:modified xsi:type="dcterms:W3CDTF">2018-10-11T11:58:00Z</dcterms:modified>
</cp:coreProperties>
</file>